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76D27" w14:textId="226FD486" w:rsidR="0052506D" w:rsidRDefault="0012653F">
      <w:pPr>
        <w:spacing w:after="0"/>
      </w:pPr>
      <w:r>
        <w:rPr>
          <w:b/>
          <w:sz w:val="36"/>
        </w:rPr>
        <w:t>Termine und Anmeldeformular für 202</w:t>
      </w:r>
      <w:r w:rsidR="002069E5">
        <w:rPr>
          <w:b/>
          <w:sz w:val="36"/>
        </w:rPr>
        <w:t>4</w:t>
      </w:r>
    </w:p>
    <w:p w14:paraId="03125A7D" w14:textId="23B50C6A" w:rsidR="0052506D" w:rsidRDefault="0012653F" w:rsidP="00146FB8">
      <w:pPr>
        <w:spacing w:after="71"/>
      </w:pPr>
      <w:r>
        <w:t xml:space="preserve"> </w:t>
      </w:r>
      <w:r>
        <w:rPr>
          <w:sz w:val="32"/>
        </w:rPr>
        <w:t xml:space="preserve">für die Lehrkurse „frühere“ Fahrzeugtechnik </w:t>
      </w:r>
    </w:p>
    <w:p w14:paraId="7FB2C319" w14:textId="77777777" w:rsidR="000E229F" w:rsidRPr="00146FB8" w:rsidRDefault="000E229F">
      <w:pPr>
        <w:spacing w:after="0" w:line="239" w:lineRule="auto"/>
        <w:rPr>
          <w:sz w:val="28"/>
          <w:szCs w:val="28"/>
        </w:rPr>
      </w:pPr>
      <w:r w:rsidRPr="00146FB8">
        <w:rPr>
          <w:sz w:val="28"/>
          <w:szCs w:val="28"/>
        </w:rPr>
        <w:t xml:space="preserve">Im neuen Ausbildungsprogramm werden die vier Module an </w:t>
      </w:r>
    </w:p>
    <w:p w14:paraId="3910D570" w14:textId="42512998" w:rsidR="0052506D" w:rsidRPr="00146FB8" w:rsidRDefault="000E229F">
      <w:pPr>
        <w:spacing w:after="0" w:line="239" w:lineRule="auto"/>
        <w:rPr>
          <w:sz w:val="28"/>
          <w:szCs w:val="28"/>
        </w:rPr>
      </w:pPr>
      <w:r w:rsidRPr="00146FB8">
        <w:rPr>
          <w:sz w:val="28"/>
          <w:szCs w:val="28"/>
        </w:rPr>
        <w:t xml:space="preserve">drei Samstagen von 8-18 Uhr durchgeführt. </w:t>
      </w:r>
      <w:r w:rsidR="0012653F" w:rsidRPr="00146FB8">
        <w:rPr>
          <w:sz w:val="28"/>
          <w:szCs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4819"/>
        <w:gridCol w:w="1561"/>
        <w:gridCol w:w="562"/>
      </w:tblGrid>
      <w:tr w:rsidR="0052506D" w14:paraId="1CF9C427" w14:textId="77777777" w:rsidTr="00146FB8">
        <w:trPr>
          <w:trHeight w:val="48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4C0C" w14:textId="6060638A" w:rsidR="0052506D" w:rsidRDefault="0012653F">
            <w:pPr>
              <w:ind w:left="84"/>
            </w:pPr>
            <w:r>
              <w:rPr>
                <w:sz w:val="8"/>
              </w:rPr>
              <w:t xml:space="preserve"> </w:t>
            </w: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64DE95E1" wp14:editId="4A28C89B">
                      <wp:extent cx="142810" cy="537656"/>
                      <wp:effectExtent l="0" t="0" r="0" b="0"/>
                      <wp:docPr id="3029" name="Group 30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37656"/>
                                <a:chOff x="0" y="0"/>
                                <a:chExt cx="142810" cy="537656"/>
                              </a:xfrm>
                            </wpg:grpSpPr>
                            <wps:wsp>
                              <wps:cNvPr id="35" name="Rectangle 35"/>
                              <wps:cNvSpPr/>
                              <wps:spPr>
                                <a:xfrm rot="-5399999">
                                  <a:off x="-194535" y="153183"/>
                                  <a:ext cx="579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4BD8F2" w14:textId="77777777" w:rsidR="0052506D" w:rsidRDefault="0012653F">
                                    <w:r>
                                      <w:t xml:space="preserve">Termin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 rot="-5399999">
                                  <a:off x="47697" y="-40448"/>
                                  <a:ext cx="94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AE56DC" w14:textId="77777777" w:rsidR="0052506D" w:rsidRDefault="0012653F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715D53" w14:textId="77777777" w:rsidR="0052506D" w:rsidRDefault="0012653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DE95E1" id="Group 3029" o:spid="_x0000_s1026" style="width:11.25pt;height:42.35pt;mso-position-horizontal-relative:char;mso-position-vertical-relative:line" coordsize="1428,5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">
                      <v:rect id="Rectangle 35" o:spid="_x0000_s1027" style="position:absolute;left:-1945;top:1532;width:578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q4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" filled="f" stroked="f">
                        <v:textbox inset="0,0,0,0">
                          <w:txbxContent>
                            <w:p w14:paraId="004BD8F2" w14:textId="77777777" w:rsidR="0052506D" w:rsidRDefault="0012653F">
                              <w:r>
                                <w:t xml:space="preserve">Termin </w:t>
                              </w:r>
                            </w:p>
                          </w:txbxContent>
                        </v:textbox>
                      </v:rect>
                      <v:rect id="Rectangle 36" o:spid="_x0000_s1028" style="position:absolute;left:477;top:-405;width:94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TP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BkP4/xJ+gJw9AAAA//8DAFBLAQItABQABgAIAAAAIQDb4fbL7gAAAIUBAAATAAAAAAAAAAAA&#10;AAAAAAAAAABbQ29udGVudF9UeXBlc10ueG1sUEsBAi0AFAAGAAgAAAAhAFr0LFu/AAAAFQEAAAsA&#10;AAAAAAAAAAAAAAAAHwEAAF9yZWxzLy5yZWxzUEsBAi0AFAAGAAgAAAAhAF2yFM/EAAAA2wAAAA8A&#10;AAAAAAAAAAAAAAAABwIAAGRycy9kb3ducmV2LnhtbFBLBQYAAAAAAwADALcAAAD4AgAAAAA=&#10;" filled="f" stroked="f">
                        <v:textbox inset="0,0,0,0">
                          <w:txbxContent>
                            <w:p w14:paraId="20AE56DC" w14:textId="77777777" w:rsidR="0052506D" w:rsidRDefault="0012653F"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rect id="Rectangle 37" o:spid="_x0000_s1029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rFU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" filled="f" stroked="f">
                        <v:textbox inset="0,0,0,0">
                          <w:txbxContent>
                            <w:p w14:paraId="4D715D53" w14:textId="77777777" w:rsidR="0052506D" w:rsidRDefault="0012653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5A54" w14:textId="77777777" w:rsidR="0052506D" w:rsidRDefault="0012653F">
            <w:pPr>
              <w:ind w:left="2"/>
            </w:pPr>
            <w:r>
              <w:t xml:space="preserve">Modul 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068E" w14:textId="77777777" w:rsidR="0052506D" w:rsidRDefault="0012653F">
            <w:pPr>
              <w:ind w:left="2"/>
            </w:pPr>
            <w:r>
              <w:t xml:space="preserve">Motor – Antrieb - Fahrwerk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345EB5" w14:textId="6A8ACCC7" w:rsidR="0052506D" w:rsidRDefault="0012653F">
            <w:pPr>
              <w:ind w:left="2"/>
            </w:pPr>
            <w:r>
              <w:t xml:space="preserve"> </w:t>
            </w:r>
            <w:r w:rsidR="002069E5">
              <w:t>25.Mai 2024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223FE3" w14:textId="77777777" w:rsidR="0052506D" w:rsidRDefault="0012653F">
            <w:r>
              <w:t xml:space="preserve"> </w:t>
            </w:r>
          </w:p>
        </w:tc>
      </w:tr>
      <w:tr w:rsidR="0052506D" w14:paraId="47E3AE9A" w14:textId="77777777" w:rsidTr="00146FB8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6DA18" w14:textId="77777777" w:rsidR="0052506D" w:rsidRDefault="0052506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A0F7" w14:textId="77777777" w:rsidR="0052506D" w:rsidRDefault="0012653F">
            <w:pPr>
              <w:ind w:left="2"/>
            </w:pPr>
            <w:r>
              <w:t xml:space="preserve">Modul 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D9D3" w14:textId="77777777" w:rsidR="0052506D" w:rsidRDefault="0012653F">
            <w:pPr>
              <w:ind w:left="2"/>
            </w:pPr>
            <w:r>
              <w:t xml:space="preserve">Elektrik und Zündung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A17966" w14:textId="03D5A44E" w:rsidR="0052506D" w:rsidRDefault="0012653F">
            <w:pPr>
              <w:ind w:left="2"/>
            </w:pPr>
            <w:r>
              <w:t xml:space="preserve"> </w:t>
            </w:r>
            <w:r w:rsidR="002069E5">
              <w:t>08. Juni 2024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BB20BD" w14:textId="77777777" w:rsidR="0052506D" w:rsidRDefault="0012653F">
            <w:r>
              <w:t xml:space="preserve"> </w:t>
            </w:r>
          </w:p>
        </w:tc>
      </w:tr>
      <w:tr w:rsidR="0052506D" w14:paraId="30628332" w14:textId="77777777" w:rsidTr="00146FB8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E2FC7" w14:textId="77777777" w:rsidR="0052506D" w:rsidRDefault="0052506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9300" w14:textId="77777777" w:rsidR="0052506D" w:rsidRDefault="0012653F">
            <w:pPr>
              <w:ind w:left="2"/>
            </w:pPr>
            <w:r>
              <w:t xml:space="preserve">Modul 3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3933" w14:textId="77777777" w:rsidR="0052506D" w:rsidRDefault="0012653F">
            <w:pPr>
              <w:ind w:left="2"/>
            </w:pPr>
            <w:proofErr w:type="spellStart"/>
            <w:r>
              <w:t>Gemischaufbereitung</w:t>
            </w:r>
            <w:proofErr w:type="spellEnd"/>
            <w:r>
              <w:t xml:space="preserve">   Vergaser Einspritzsysteme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E616F7" w14:textId="6AEA0CC6" w:rsidR="0052506D" w:rsidRDefault="0012653F">
            <w:pPr>
              <w:ind w:left="2"/>
            </w:pPr>
            <w:r>
              <w:t xml:space="preserve"> </w:t>
            </w:r>
            <w:r w:rsidR="002069E5">
              <w:t>15. Juni 2024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0BFFD5" w14:textId="77777777" w:rsidR="0052506D" w:rsidRDefault="0012653F">
            <w:r>
              <w:t xml:space="preserve"> </w:t>
            </w:r>
          </w:p>
        </w:tc>
      </w:tr>
      <w:tr w:rsidR="0052506D" w14:paraId="3462ED78" w14:textId="77777777" w:rsidTr="00146FB8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CF75" w14:textId="77777777" w:rsidR="0052506D" w:rsidRDefault="0052506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A17B" w14:textId="77777777" w:rsidR="0052506D" w:rsidRDefault="0012653F">
            <w:pPr>
              <w:ind w:left="2"/>
            </w:pPr>
            <w:r>
              <w:t xml:space="preserve">Modul 4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DCDB0" w14:textId="77777777" w:rsidR="0052506D" w:rsidRDefault="0012653F">
            <w:pPr>
              <w:ind w:left="2"/>
            </w:pPr>
            <w:r>
              <w:t xml:space="preserve">Praktische Übungen an Fahrzeugen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C8C941" w14:textId="3E4E00D5" w:rsidR="0052506D" w:rsidRDefault="002069E5" w:rsidP="00D80786">
            <w:r>
              <w:t xml:space="preserve"> 29. Juni 2024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DDA72B" w14:textId="77777777" w:rsidR="0052506D" w:rsidRDefault="0012653F">
            <w:r>
              <w:t xml:space="preserve"> </w:t>
            </w:r>
          </w:p>
        </w:tc>
      </w:tr>
      <w:tr w:rsidR="0052506D" w14:paraId="1350E73D" w14:textId="77777777" w:rsidTr="00146FB8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EE0F" w14:textId="77777777" w:rsidR="0052506D" w:rsidRDefault="0012653F">
            <w:pPr>
              <w:ind w:left="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8AA6" w14:textId="77777777" w:rsidR="0052506D" w:rsidRDefault="0012653F">
            <w:pPr>
              <w:ind w:left="2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A393" w14:textId="77777777" w:rsidR="0052506D" w:rsidRDefault="0012653F">
            <w:pPr>
              <w:ind w:left="2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0AC1" w14:textId="77777777" w:rsidR="0052506D" w:rsidRDefault="0012653F">
            <w:pPr>
              <w:ind w:left="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3D6B7A" w14:textId="77777777" w:rsidR="0052506D" w:rsidRDefault="0012653F">
            <w:r>
              <w:t xml:space="preserve"> </w:t>
            </w:r>
          </w:p>
        </w:tc>
      </w:tr>
      <w:tr w:rsidR="0052506D" w14:paraId="287E7376" w14:textId="77777777" w:rsidTr="00146FB8">
        <w:trPr>
          <w:trHeight w:val="48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C051" w14:textId="77777777" w:rsidR="0052506D" w:rsidRDefault="0012653F">
            <w:pPr>
              <w:ind w:left="84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19A4C36B" wp14:editId="60E9A2EE">
                      <wp:extent cx="142810" cy="537656"/>
                      <wp:effectExtent l="0" t="0" r="0" b="0"/>
                      <wp:docPr id="3183" name="Group 3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37656"/>
                                <a:chOff x="0" y="0"/>
                                <a:chExt cx="142810" cy="537656"/>
                              </a:xfrm>
                            </wpg:grpSpPr>
                            <wps:wsp>
                              <wps:cNvPr id="168" name="Rectangle 168"/>
                              <wps:cNvSpPr/>
                              <wps:spPr>
                                <a:xfrm rot="-5399999">
                                  <a:off x="-124979" y="222738"/>
                                  <a:ext cx="439898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44D088" w14:textId="77777777" w:rsidR="0052506D" w:rsidRDefault="0012653F">
                                    <w:proofErr w:type="spellStart"/>
                                    <w:r>
                                      <w:t>Termi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" name="Rectangle 169"/>
                              <wps:cNvSpPr/>
                              <wps:spPr>
                                <a:xfrm rot="-5399999">
                                  <a:off x="25554" y="42565"/>
                                  <a:ext cx="138828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FE758C" w14:textId="77777777" w:rsidR="0052506D" w:rsidRDefault="0012653F">
                                    <w: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" name="Rectangle 170"/>
                              <wps:cNvSpPr/>
                              <wps:spPr>
                                <a:xfrm rot="-5399999">
                                  <a:off x="47697" y="-40448"/>
                                  <a:ext cx="94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11881B" w14:textId="77777777" w:rsidR="0052506D" w:rsidRDefault="0012653F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" name="Rectangle 171"/>
                              <wps:cNvSpPr/>
                              <wps:spPr>
                                <a:xfrm rot="-5399999">
                                  <a:off x="73896" y="-84352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336DD3" w14:textId="77777777" w:rsidR="0052506D" w:rsidRDefault="0012653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A4C36B" id="Group 3183" o:spid="_x0000_s1030" style="width:11.25pt;height:42.35pt;mso-position-horizontal-relative:char;mso-position-vertical-relative:line" coordsize="1428,5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">
                      <v:rect id="Rectangle 168" o:spid="_x0000_s1031" style="position:absolute;left:-1250;top:2227;width:439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0xwxgAAANw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sdDKMzKBXtwAAAD//wMAUEsBAi0AFAAGAAgAAAAhANvh9svuAAAAhQEAABMAAAAAAAAA&#10;AAAAAAAAAAAAAFtDb250ZW50X1R5cGVzXS54bWxQSwECLQAUAAYACAAAACEAWvQsW78AAAAVAQAA&#10;CwAAAAAAAAAAAAAAAAAfAQAAX3JlbHMvLnJlbHNQSwECLQAUAAYACAAAACEAGxNMcMYAAADcAAAA&#10;DwAAAAAAAAAAAAAAAAAHAgAAZHJzL2Rvd25yZXYueG1sUEsFBgAAAAADAAMAtwAAAPoCAAAAAA==&#10;" filled="f" stroked="f">
                        <v:textbox inset="0,0,0,0">
                          <w:txbxContent>
                            <w:p w14:paraId="1944D088" w14:textId="77777777" w:rsidR="0052506D" w:rsidRDefault="0012653F">
                              <w:proofErr w:type="spellStart"/>
                              <w:r>
                                <w:t>Termi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69" o:spid="_x0000_s1032" style="position:absolute;left:256;top:425;width:13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" filled="f" stroked="f">
                        <v:textbox inset="0,0,0,0">
                          <w:txbxContent>
                            <w:p w14:paraId="34FE758C" w14:textId="77777777" w:rsidR="0052506D" w:rsidRDefault="0012653F">
                              <w: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170" o:spid="_x0000_s1033" style="position:absolute;left:477;top:-405;width:94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ar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PDlGZlAL/8BAAD//wMAUEsBAi0AFAAGAAgAAAAhANvh9svuAAAAhQEAABMAAAAAAAAA&#10;AAAAAAAAAAAAAFtDb250ZW50X1R5cGVzXS54bWxQSwECLQAUAAYACAAAACEAWvQsW78AAAAVAQAA&#10;CwAAAAAAAAAAAAAAAAAfAQAAX3JlbHMvLnJlbHNQSwECLQAUAAYACAAAACEAYLzWq8YAAADcAAAA&#10;DwAAAAAAAAAAAAAAAAAHAgAAZHJzL2Rvd25yZXYueG1sUEsFBgAAAAADAAMAtwAAAPoCAAAAAA==&#10;" filled="f" stroked="f">
                        <v:textbox inset="0,0,0,0">
                          <w:txbxContent>
                            <w:p w14:paraId="4011881B" w14:textId="77777777" w:rsidR="0052506D" w:rsidRDefault="0012653F">
                              <w:r>
                                <w:t>2</w:t>
                              </w:r>
                            </w:p>
                          </w:txbxContent>
                        </v:textbox>
                      </v:rect>
                      <v:rect id="Rectangle 171" o:spid="_x0000_s103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Mw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swSuz4QLZPYPAAD//wMAUEsBAi0AFAAGAAgAAAAhANvh9svuAAAAhQEAABMAAAAAAAAAAAAA&#10;AAAAAAAAAFtDb250ZW50X1R5cGVzXS54bWxQSwECLQAUAAYACAAAACEAWvQsW78AAAAVAQAACwAA&#10;AAAAAAAAAAAAAAAfAQAAX3JlbHMvLnJlbHNQSwECLQAUAAYACAAAACEAD/BzMMMAAADcAAAADwAA&#10;AAAAAAAAAAAAAAAHAgAAZHJzL2Rvd25yZXYueG1sUEsFBgAAAAADAAMAtwAAAPcCAAAAAA==&#10;" filled="f" stroked="f">
                        <v:textbox inset="0,0,0,0">
                          <w:txbxContent>
                            <w:p w14:paraId="29336DD3" w14:textId="77777777" w:rsidR="0052506D" w:rsidRDefault="0012653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59CE5" w14:textId="77777777" w:rsidR="0052506D" w:rsidRDefault="0012653F">
            <w:pPr>
              <w:ind w:left="2"/>
            </w:pPr>
            <w:r>
              <w:t xml:space="preserve">Modul 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0E33E" w14:textId="77777777" w:rsidR="0052506D" w:rsidRDefault="0012653F">
            <w:pPr>
              <w:ind w:left="2"/>
            </w:pPr>
            <w:r>
              <w:t xml:space="preserve">Motor – Antrieb - Fahrwerk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2AAAA7" w14:textId="77777777" w:rsidR="0052506D" w:rsidRDefault="0012653F">
            <w:pPr>
              <w:ind w:left="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E17627" w14:textId="77777777" w:rsidR="0052506D" w:rsidRDefault="0012653F">
            <w:r>
              <w:t xml:space="preserve"> </w:t>
            </w:r>
          </w:p>
        </w:tc>
      </w:tr>
      <w:tr w:rsidR="0052506D" w14:paraId="1E9F27A3" w14:textId="77777777" w:rsidTr="00146FB8">
        <w:trPr>
          <w:trHeight w:val="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03FAD" w14:textId="77777777" w:rsidR="0052506D" w:rsidRDefault="0052506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8019" w14:textId="77777777" w:rsidR="0052506D" w:rsidRDefault="0012653F">
            <w:pPr>
              <w:ind w:left="2"/>
            </w:pPr>
            <w:r>
              <w:t xml:space="preserve">Modul 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3E62" w14:textId="77777777" w:rsidR="0052506D" w:rsidRDefault="0012653F">
            <w:pPr>
              <w:ind w:left="2"/>
            </w:pPr>
            <w:r>
              <w:t xml:space="preserve">Elektrik und Zündung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7826D1" w14:textId="77777777" w:rsidR="0052506D" w:rsidRDefault="0012653F">
            <w:pPr>
              <w:ind w:left="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760B5F" w14:textId="77777777" w:rsidR="0052506D" w:rsidRDefault="0012653F">
            <w:r>
              <w:t xml:space="preserve"> </w:t>
            </w:r>
          </w:p>
        </w:tc>
      </w:tr>
      <w:tr w:rsidR="0052506D" w14:paraId="52A4A6A1" w14:textId="77777777" w:rsidTr="00146FB8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04FE3" w14:textId="77777777" w:rsidR="0052506D" w:rsidRDefault="0052506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8FBC" w14:textId="77777777" w:rsidR="0052506D" w:rsidRDefault="0012653F">
            <w:pPr>
              <w:ind w:left="2"/>
            </w:pPr>
            <w:r>
              <w:t xml:space="preserve">Modul 3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D1BA" w14:textId="77777777" w:rsidR="0052506D" w:rsidRDefault="0012653F">
            <w:pPr>
              <w:ind w:left="2"/>
            </w:pPr>
            <w:proofErr w:type="spellStart"/>
            <w:r>
              <w:t>Gemischaufbereitung</w:t>
            </w:r>
            <w:proofErr w:type="spellEnd"/>
            <w:r>
              <w:t xml:space="preserve">   Vergaser Einspritzsysteme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A5896A" w14:textId="77777777" w:rsidR="0052506D" w:rsidRDefault="0012653F">
            <w:pPr>
              <w:ind w:left="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956DDD" w14:textId="77777777" w:rsidR="0052506D" w:rsidRDefault="0012653F">
            <w:r>
              <w:t xml:space="preserve"> </w:t>
            </w:r>
          </w:p>
        </w:tc>
      </w:tr>
      <w:tr w:rsidR="0052506D" w14:paraId="667F2696" w14:textId="77777777" w:rsidTr="00146FB8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555" w14:textId="77777777" w:rsidR="0052506D" w:rsidRDefault="0052506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955C" w14:textId="77777777" w:rsidR="0052506D" w:rsidRDefault="0012653F">
            <w:pPr>
              <w:ind w:left="2"/>
            </w:pPr>
            <w:r>
              <w:t xml:space="preserve">Modul 4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CF34" w14:textId="77777777" w:rsidR="0052506D" w:rsidRDefault="0012653F">
            <w:pPr>
              <w:ind w:left="2"/>
            </w:pPr>
            <w:r>
              <w:t xml:space="preserve">Praktische Übungen an Fahrzeugen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FCBD21" w14:textId="77777777" w:rsidR="0052506D" w:rsidRDefault="0012653F">
            <w:pPr>
              <w:ind w:left="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F08084" w14:textId="77777777" w:rsidR="0052506D" w:rsidRDefault="0012653F">
            <w:r>
              <w:t xml:space="preserve"> </w:t>
            </w:r>
          </w:p>
        </w:tc>
      </w:tr>
    </w:tbl>
    <w:p w14:paraId="6AA86D43" w14:textId="1722AA80" w:rsidR="0052506D" w:rsidRDefault="0012653F">
      <w:pPr>
        <w:spacing w:after="3"/>
        <w:ind w:left="-5" w:hanging="10"/>
      </w:pPr>
      <w:r>
        <w:t>Jeweils an</w:t>
      </w:r>
      <w:bookmarkStart w:id="0" w:name="_GoBack"/>
      <w:bookmarkEnd w:id="0"/>
      <w:r>
        <w:t xml:space="preserve"> Samstagen mit Beginn um 8:</w:t>
      </w:r>
      <w:r w:rsidR="00146FB8">
        <w:t>00</w:t>
      </w:r>
      <w:r>
        <w:t xml:space="preserve"> – 1</w:t>
      </w:r>
      <w:r w:rsidR="00146FB8">
        <w:t>8</w:t>
      </w:r>
      <w:r>
        <w:t xml:space="preserve">:00 Uhr im BFI Leibnitz </w:t>
      </w:r>
    </w:p>
    <w:p w14:paraId="5A74898A" w14:textId="77777777" w:rsidR="0052506D" w:rsidRDefault="0012653F">
      <w:pPr>
        <w:spacing w:after="0"/>
      </w:pPr>
      <w:r>
        <w:t xml:space="preserve"> </w:t>
      </w:r>
    </w:p>
    <w:p w14:paraId="43CD6A0B" w14:textId="1CC158F6" w:rsidR="0052506D" w:rsidRDefault="0012653F">
      <w:pPr>
        <w:tabs>
          <w:tab w:val="center" w:pos="5252"/>
        </w:tabs>
        <w:spacing w:after="3"/>
        <w:ind w:left="-15"/>
      </w:pPr>
      <w:r>
        <w:t xml:space="preserve">Zum Preis bei Buchung:  </w:t>
      </w:r>
      <w:r>
        <w:tab/>
      </w:r>
      <w:r w:rsidR="002069E5">
        <w:t>pro Tag</w:t>
      </w:r>
      <w:proofErr w:type="gramStart"/>
      <w:r w:rsidR="002069E5">
        <w:t>……………………….</w:t>
      </w:r>
      <w:proofErr w:type="gramEnd"/>
      <w:r w:rsidR="002069E5">
        <w:t xml:space="preserve"> € 25</w:t>
      </w:r>
      <w:r w:rsidR="000E229F">
        <w:t>0</w:t>
      </w:r>
      <w:r>
        <w:t>,-     gesamt…</w:t>
      </w:r>
      <w:r w:rsidR="000E229F">
        <w:t>….</w:t>
      </w:r>
      <w:r>
        <w:t>.</w:t>
      </w:r>
      <w:r w:rsidR="002069E5">
        <w:t>€ 1000</w:t>
      </w:r>
      <w:r>
        <w:t xml:space="preserve">,- </w:t>
      </w:r>
    </w:p>
    <w:p w14:paraId="3A6A0BF3" w14:textId="21EFC384" w:rsidR="0052506D" w:rsidRDefault="0012653F">
      <w:pPr>
        <w:tabs>
          <w:tab w:val="center" w:pos="708"/>
          <w:tab w:val="center" w:pos="1416"/>
          <w:tab w:val="center" w:pos="2124"/>
          <w:tab w:val="center" w:pos="5173"/>
        </w:tabs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Einzelmodul… 1,2,od.3 </w:t>
      </w:r>
      <w:r w:rsidR="000E229F">
        <w:t xml:space="preserve">auf Anfrage  </w:t>
      </w:r>
      <w:r>
        <w:t>möglich ……</w:t>
      </w:r>
      <w:r w:rsidR="000E229F">
        <w:t>€</w:t>
      </w:r>
      <w:r>
        <w:t xml:space="preserve"> 3</w:t>
      </w:r>
      <w:r w:rsidR="000E229F">
        <w:t>3</w:t>
      </w:r>
      <w:r>
        <w:t xml:space="preserve">0,- </w:t>
      </w:r>
    </w:p>
    <w:p w14:paraId="11594EF5" w14:textId="77777777" w:rsidR="0052506D" w:rsidRDefault="0012653F">
      <w:pPr>
        <w:spacing w:after="0"/>
      </w:pPr>
      <w:r>
        <w:t xml:space="preserve"> </w:t>
      </w:r>
    </w:p>
    <w:p w14:paraId="2A36D323" w14:textId="77777777" w:rsidR="0052506D" w:rsidRDefault="0012653F">
      <w:pPr>
        <w:spacing w:after="0"/>
      </w:pPr>
      <w:r>
        <w:rPr>
          <w:b/>
          <w:sz w:val="20"/>
        </w:rPr>
        <w:t xml:space="preserve">Wir bieten Ihnen umfangreiche Unterlagen und praxisnahe Informationen aus langjähriger Erfahrung </w:t>
      </w:r>
    </w:p>
    <w:p w14:paraId="2C2E7B3A" w14:textId="0984C75A" w:rsidR="0052506D" w:rsidRDefault="0012653F" w:rsidP="00146FB8">
      <w:pPr>
        <w:spacing w:after="14"/>
      </w:pPr>
      <w:r>
        <w:rPr>
          <w:b/>
          <w:sz w:val="20"/>
        </w:rPr>
        <w:t xml:space="preserve"> </w:t>
      </w:r>
    </w:p>
    <w:p w14:paraId="0E3A187F" w14:textId="77777777" w:rsidR="0052506D" w:rsidRDefault="0012653F">
      <w:pPr>
        <w:spacing w:after="46"/>
      </w:pPr>
      <w:r>
        <w:rPr>
          <w:noProof/>
          <w:lang w:val="de-DE" w:eastAsia="de-DE"/>
        </w:rPr>
        <mc:AlternateContent>
          <mc:Choice Requires="wpg">
            <w:drawing>
              <wp:inline distT="0" distB="0" distL="0" distR="0" wp14:anchorId="7E1C741A" wp14:editId="249EFC03">
                <wp:extent cx="4407992" cy="12192"/>
                <wp:effectExtent l="0" t="0" r="0" b="0"/>
                <wp:docPr id="3302" name="Group 3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7992" cy="12192"/>
                          <a:chOff x="0" y="0"/>
                          <a:chExt cx="4407992" cy="12192"/>
                        </a:xfrm>
                      </wpg:grpSpPr>
                      <wps:wsp>
                        <wps:cNvPr id="3762" name="Shape 3762"/>
                        <wps:cNvSpPr/>
                        <wps:spPr>
                          <a:xfrm>
                            <a:off x="0" y="0"/>
                            <a:ext cx="206832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22" h="12192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  <a:lnTo>
                                  <a:pt x="206832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" name="Shape 3763"/>
                        <wps:cNvSpPr/>
                        <wps:spPr>
                          <a:xfrm>
                            <a:off x="2248230" y="0"/>
                            <a:ext cx="215976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762" h="12192">
                                <a:moveTo>
                                  <a:pt x="0" y="0"/>
                                </a:moveTo>
                                <a:lnTo>
                                  <a:pt x="2159762" y="0"/>
                                </a:lnTo>
                                <a:lnTo>
                                  <a:pt x="215976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02" style="width:347.086pt;height:0.960022pt;mso-position-horizontal-relative:char;mso-position-vertical-relative:line" coordsize="44079,121">
                <v:shape id="Shape 3764" style="position:absolute;width:20683;height:121;left:0;top:0;" coordsize="2068322,12192" path="m0,0l2068322,0l2068322,12192l0,12192l0,0">
                  <v:stroke weight="0pt" endcap="flat" joinstyle="miter" miterlimit="10" on="false" color="#000000" opacity="0"/>
                  <v:fill on="true" color="#000000"/>
                </v:shape>
                <v:shape id="Shape 3765" style="position:absolute;width:21597;height:121;left:22482;top:0;" coordsize="2159762,12192" path="m0,0l2159762,0l215976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3A72C2" w14:textId="77777777" w:rsidR="00146FB8" w:rsidRDefault="0012653F" w:rsidP="00146FB8">
      <w:pPr>
        <w:tabs>
          <w:tab w:val="center" w:pos="3365"/>
          <w:tab w:val="center" w:pos="4061"/>
        </w:tabs>
        <w:spacing w:after="3"/>
      </w:pPr>
      <w:r>
        <w:t xml:space="preserve">Nachname </w:t>
      </w:r>
      <w:r>
        <w:tab/>
        <w:t xml:space="preserve"> </w:t>
      </w:r>
      <w:r>
        <w:tab/>
        <w:t xml:space="preserve">Vorname </w:t>
      </w:r>
    </w:p>
    <w:p w14:paraId="21778E95" w14:textId="5149687D" w:rsidR="0052506D" w:rsidRDefault="0012653F" w:rsidP="00146FB8">
      <w:pPr>
        <w:tabs>
          <w:tab w:val="center" w:pos="3365"/>
          <w:tab w:val="center" w:pos="4061"/>
        </w:tabs>
        <w:spacing w:after="3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2A5AAB9" w14:textId="77777777" w:rsidR="0052506D" w:rsidRDefault="0012653F">
      <w:pPr>
        <w:spacing w:after="43"/>
      </w:pPr>
      <w:r>
        <w:rPr>
          <w:noProof/>
          <w:lang w:val="de-DE" w:eastAsia="de-DE"/>
        </w:rPr>
        <mc:AlternateContent>
          <mc:Choice Requires="wpg">
            <w:drawing>
              <wp:inline distT="0" distB="0" distL="0" distR="0" wp14:anchorId="0236CE98" wp14:editId="0BA045FC">
                <wp:extent cx="4407992" cy="12192"/>
                <wp:effectExtent l="0" t="0" r="0" b="0"/>
                <wp:docPr id="3303" name="Group 3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7992" cy="12192"/>
                          <a:chOff x="0" y="0"/>
                          <a:chExt cx="4407992" cy="12192"/>
                        </a:xfrm>
                      </wpg:grpSpPr>
                      <wps:wsp>
                        <wps:cNvPr id="3766" name="Shape 3766"/>
                        <wps:cNvSpPr/>
                        <wps:spPr>
                          <a:xfrm>
                            <a:off x="0" y="0"/>
                            <a:ext cx="206832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22" h="12192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  <a:lnTo>
                                  <a:pt x="206832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7" name="Shape 3767"/>
                        <wps:cNvSpPr/>
                        <wps:spPr>
                          <a:xfrm>
                            <a:off x="2248230" y="0"/>
                            <a:ext cx="215976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762" h="12192">
                                <a:moveTo>
                                  <a:pt x="0" y="0"/>
                                </a:moveTo>
                                <a:lnTo>
                                  <a:pt x="2159762" y="0"/>
                                </a:lnTo>
                                <a:lnTo>
                                  <a:pt x="215976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03" style="width:347.086pt;height:0.959961pt;mso-position-horizontal-relative:char;mso-position-vertical-relative:line" coordsize="44079,121">
                <v:shape id="Shape 3768" style="position:absolute;width:20683;height:121;left:0;top:0;" coordsize="2068322,12192" path="m0,0l2068322,0l2068322,12192l0,12192l0,0">
                  <v:stroke weight="0pt" endcap="flat" joinstyle="miter" miterlimit="10" on="false" color="#000000" opacity="0"/>
                  <v:fill on="true" color="#000000"/>
                </v:shape>
                <v:shape id="Shape 3769" style="position:absolute;width:21597;height:121;left:22482;top:0;" coordsize="2159762,12192" path="m0,0l2159762,0l215976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8931E5A" w14:textId="77777777" w:rsidR="0052506D" w:rsidRDefault="0012653F">
      <w:pPr>
        <w:tabs>
          <w:tab w:val="center" w:pos="3365"/>
          <w:tab w:val="center" w:pos="4005"/>
        </w:tabs>
        <w:spacing w:after="3"/>
      </w:pPr>
      <w:r>
        <w:t xml:space="preserve">Straße / Hausnummer </w:t>
      </w:r>
      <w:r>
        <w:tab/>
        <w:t xml:space="preserve"> </w:t>
      </w:r>
      <w:r>
        <w:tab/>
        <w:t xml:space="preserve">PLZ, Ort </w:t>
      </w:r>
    </w:p>
    <w:p w14:paraId="2F001D71" w14:textId="77777777" w:rsidR="0052506D" w:rsidRDefault="0012653F">
      <w:pPr>
        <w:spacing w:after="122"/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C2DB697" w14:textId="77777777" w:rsidR="00146FB8" w:rsidRDefault="0012653F" w:rsidP="00146FB8">
      <w:pPr>
        <w:spacing w:after="43"/>
      </w:pPr>
      <w:r>
        <w:rPr>
          <w:noProof/>
          <w:lang w:val="de-DE" w:eastAsia="de-DE"/>
        </w:rPr>
        <mc:AlternateContent>
          <mc:Choice Requires="wpg">
            <w:drawing>
              <wp:inline distT="0" distB="0" distL="0" distR="0" wp14:anchorId="1EA980D6" wp14:editId="67C04342">
                <wp:extent cx="2068322" cy="12192"/>
                <wp:effectExtent l="0" t="0" r="0" b="0"/>
                <wp:docPr id="3304" name="Group 3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8322" cy="12192"/>
                          <a:chOff x="0" y="0"/>
                          <a:chExt cx="2068322" cy="12192"/>
                        </a:xfrm>
                      </wpg:grpSpPr>
                      <wps:wsp>
                        <wps:cNvPr id="3770" name="Shape 3770"/>
                        <wps:cNvSpPr/>
                        <wps:spPr>
                          <a:xfrm>
                            <a:off x="0" y="0"/>
                            <a:ext cx="206832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22" h="12192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  <a:lnTo>
                                  <a:pt x="206832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04" style="width:162.86pt;height:0.960022pt;mso-position-horizontal-relative:char;mso-position-vertical-relative:line" coordsize="20683,121">
                <v:shape id="Shape 3771" style="position:absolute;width:20683;height:121;left:0;top:0;" coordsize="2068322,12192" path="m0,0l2068322,0l206832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146FB8">
        <w:rPr>
          <w:noProof/>
          <w:lang w:val="de-DE" w:eastAsia="de-DE"/>
        </w:rPr>
        <mc:AlternateContent>
          <mc:Choice Requires="wpg">
            <w:drawing>
              <wp:inline distT="0" distB="0" distL="0" distR="0" wp14:anchorId="39F4B686" wp14:editId="7C0B107D">
                <wp:extent cx="2068322" cy="12192"/>
                <wp:effectExtent l="0" t="0" r="0" b="0"/>
                <wp:docPr id="3305" name="Group 3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8322" cy="12192"/>
                          <a:chOff x="0" y="0"/>
                          <a:chExt cx="2068322" cy="12192"/>
                        </a:xfrm>
                      </wpg:grpSpPr>
                      <wps:wsp>
                        <wps:cNvPr id="3772" name="Shape 3772"/>
                        <wps:cNvSpPr/>
                        <wps:spPr>
                          <a:xfrm>
                            <a:off x="0" y="0"/>
                            <a:ext cx="206832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22" h="12192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  <a:lnTo>
                                  <a:pt x="206832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ED83A6" id="Group 3305" o:spid="_x0000_s1026" style="width:162.85pt;height:.95pt;mso-position-horizontal-relative:char;mso-position-vertical-relative:line" coordsize="2068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">
                <v:shape id="Shape 3772" o:spid="_x0000_s1027" style="position:absolute;width:20683;height:121;visibility:visible;mso-wrap-style:square;v-text-anchor:top" coordsize="206832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" path="m,l2068322,r,12192l,12192,,e" fillcolor="black" stroked="f" strokeweight="0">
                  <v:stroke miterlimit="83231f" joinstyle="miter"/>
                  <v:path arrowok="t" textboxrect="0,0,2068322,12192"/>
                </v:shape>
                <w10:anchorlock/>
              </v:group>
            </w:pict>
          </mc:Fallback>
        </mc:AlternateContent>
      </w:r>
    </w:p>
    <w:p w14:paraId="615BE51F" w14:textId="6801BDF6" w:rsidR="0052506D" w:rsidRDefault="00146FB8" w:rsidP="00146FB8">
      <w:pPr>
        <w:spacing w:after="43"/>
      </w:pPr>
      <w:r>
        <w:t xml:space="preserve">Emailadresse                                                  </w:t>
      </w:r>
      <w:r w:rsidR="0012653F">
        <w:t xml:space="preserve">Telefon  </w:t>
      </w:r>
    </w:p>
    <w:p w14:paraId="1D71B2BA" w14:textId="77777777" w:rsidR="0052506D" w:rsidRDefault="0012653F">
      <w:pPr>
        <w:spacing w:after="0"/>
      </w:pPr>
      <w:r>
        <w:t xml:space="preserve"> </w:t>
      </w:r>
    </w:p>
    <w:p w14:paraId="5C217D76" w14:textId="77777777" w:rsidR="0052506D" w:rsidRDefault="0012653F">
      <w:pPr>
        <w:spacing w:after="43"/>
      </w:pPr>
      <w:r>
        <w:rPr>
          <w:noProof/>
          <w:lang w:val="de-DE" w:eastAsia="de-DE"/>
        </w:rPr>
        <mc:AlternateContent>
          <mc:Choice Requires="wpg">
            <w:drawing>
              <wp:inline distT="0" distB="0" distL="0" distR="0" wp14:anchorId="27CAE392" wp14:editId="2D891DE0">
                <wp:extent cx="3691712" cy="12192"/>
                <wp:effectExtent l="0" t="0" r="0" b="0"/>
                <wp:docPr id="3306" name="Group 3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1712" cy="12192"/>
                          <a:chOff x="0" y="0"/>
                          <a:chExt cx="3691712" cy="12192"/>
                        </a:xfrm>
                      </wpg:grpSpPr>
                      <wps:wsp>
                        <wps:cNvPr id="3774" name="Shape 3774"/>
                        <wps:cNvSpPr/>
                        <wps:spPr>
                          <a:xfrm>
                            <a:off x="0" y="0"/>
                            <a:ext cx="13502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264" h="12192">
                                <a:moveTo>
                                  <a:pt x="0" y="0"/>
                                </a:moveTo>
                                <a:lnTo>
                                  <a:pt x="1350264" y="0"/>
                                </a:lnTo>
                                <a:lnTo>
                                  <a:pt x="13502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1711782" y="0"/>
                            <a:ext cx="197993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30" h="12192">
                                <a:moveTo>
                                  <a:pt x="0" y="0"/>
                                </a:moveTo>
                                <a:lnTo>
                                  <a:pt x="1979930" y="0"/>
                                </a:lnTo>
                                <a:lnTo>
                                  <a:pt x="197993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06" style="width:290.686pt;height:0.960022pt;mso-position-horizontal-relative:char;mso-position-vertical-relative:line" coordsize="36917,121">
                <v:shape id="Shape 3776" style="position:absolute;width:13502;height:121;left:0;top:0;" coordsize="1350264,12192" path="m0,0l1350264,0l1350264,12192l0,12192l0,0">
                  <v:stroke weight="0pt" endcap="flat" joinstyle="miter" miterlimit="10" on="false" color="#000000" opacity="0"/>
                  <v:fill on="true" color="#000000"/>
                </v:shape>
                <v:shape id="Shape 3777" style="position:absolute;width:19799;height:121;left:17117;top:0;" coordsize="1979930,12192" path="m0,0l1979930,0l197993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BD6F335" w14:textId="6707B2B9" w:rsidR="0052506D" w:rsidRDefault="0012653F">
      <w:pPr>
        <w:tabs>
          <w:tab w:val="center" w:pos="2237"/>
          <w:tab w:val="center" w:pos="3345"/>
        </w:tabs>
        <w:spacing w:after="3"/>
      </w:pPr>
      <w:r>
        <w:t xml:space="preserve">Datum </w:t>
      </w:r>
      <w:r>
        <w:tab/>
        <w:t xml:space="preserve"> </w:t>
      </w:r>
      <w:r>
        <w:tab/>
        <w:t xml:space="preserve">Unterschrift </w:t>
      </w:r>
    </w:p>
    <w:p w14:paraId="2D603F12" w14:textId="77777777" w:rsidR="00146FB8" w:rsidRDefault="00146FB8">
      <w:pPr>
        <w:tabs>
          <w:tab w:val="center" w:pos="2237"/>
          <w:tab w:val="center" w:pos="3345"/>
        </w:tabs>
        <w:spacing w:after="3"/>
      </w:pPr>
    </w:p>
    <w:p w14:paraId="4E963ACD" w14:textId="77777777" w:rsidR="0052506D" w:rsidRDefault="0012653F">
      <w:pPr>
        <w:spacing w:after="3"/>
        <w:ind w:left="-5" w:hanging="10"/>
      </w:pPr>
      <w:r>
        <w:t>Gesellschaft für Fahrzeugtechnik (</w:t>
      </w:r>
      <w:proofErr w:type="spellStart"/>
      <w:r>
        <w:t>Ges.b.r</w:t>
      </w:r>
      <w:proofErr w:type="spellEnd"/>
      <w:r>
        <w:t xml:space="preserve">.)   Grazerstraße.155   8434 </w:t>
      </w:r>
      <w:proofErr w:type="spellStart"/>
      <w:r>
        <w:t>Neutillmitsch</w:t>
      </w:r>
      <w:proofErr w:type="spellEnd"/>
      <w:r>
        <w:t xml:space="preserve">/Leibnitz </w:t>
      </w:r>
    </w:p>
    <w:p w14:paraId="745AA030" w14:textId="77777777" w:rsidR="0052506D" w:rsidRDefault="0012653F">
      <w:pPr>
        <w:spacing w:after="0"/>
      </w:pPr>
      <w:r>
        <w:t xml:space="preserve">Hr. Gottfried </w:t>
      </w:r>
      <w:proofErr w:type="spellStart"/>
      <w:r>
        <w:t>Sackl</w:t>
      </w:r>
      <w:proofErr w:type="spellEnd"/>
      <w:r>
        <w:t xml:space="preserve"> – ……………..mail: </w:t>
      </w:r>
      <w:r>
        <w:rPr>
          <w:color w:val="0563C1"/>
          <w:u w:val="single" w:color="0563C1"/>
        </w:rPr>
        <w:t>gottfried.sackl@sackl.at</w:t>
      </w:r>
      <w:r>
        <w:t xml:space="preserve"> </w:t>
      </w:r>
    </w:p>
    <w:p w14:paraId="53C049D9" w14:textId="079B867B" w:rsidR="0052506D" w:rsidRDefault="0012653F">
      <w:pPr>
        <w:spacing w:after="3"/>
        <w:ind w:left="-5" w:hanging="10"/>
      </w:pPr>
      <w:r>
        <w:t xml:space="preserve">Hr. Ing. Wilhelm </w:t>
      </w:r>
      <w:proofErr w:type="spellStart"/>
      <w:r>
        <w:t>Mazuheli</w:t>
      </w:r>
      <w:proofErr w:type="spellEnd"/>
      <w:r>
        <w:t xml:space="preserve"> –… mail: </w:t>
      </w:r>
      <w:r>
        <w:rPr>
          <w:color w:val="0563C1"/>
          <w:u w:val="single" w:color="0563C1"/>
        </w:rPr>
        <w:t>wilhelm.mazuheli@</w:t>
      </w:r>
      <w:r w:rsidR="002F5079">
        <w:rPr>
          <w:color w:val="0563C1"/>
          <w:u w:val="single" w:color="0563C1"/>
        </w:rPr>
        <w:t>gmail.com</w:t>
      </w:r>
      <w:r>
        <w:rPr>
          <w:color w:val="0563C1"/>
        </w:rPr>
        <w:t xml:space="preserve"> </w:t>
      </w:r>
    </w:p>
    <w:p w14:paraId="12DDDFC7" w14:textId="77777777" w:rsidR="0052506D" w:rsidRDefault="0012653F">
      <w:pPr>
        <w:tabs>
          <w:tab w:val="center" w:pos="708"/>
          <w:tab w:val="center" w:pos="1416"/>
          <w:tab w:val="center" w:pos="3301"/>
        </w:tabs>
        <w:spacing w:after="3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Fax: 03452 73777-6 </w:t>
      </w:r>
    </w:p>
    <w:sectPr w:rsidR="0052506D">
      <w:pgSz w:w="11906" w:h="16838"/>
      <w:pgMar w:top="1440" w:right="211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140A"/>
    <w:multiLevelType w:val="hybridMultilevel"/>
    <w:tmpl w:val="7AB4B7A0"/>
    <w:lvl w:ilvl="0" w:tplc="4F7A56C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30" w:hanging="360"/>
      </w:pPr>
    </w:lvl>
    <w:lvl w:ilvl="2" w:tplc="0C07001B" w:tentative="1">
      <w:start w:val="1"/>
      <w:numFmt w:val="lowerRoman"/>
      <w:lvlText w:val="%3."/>
      <w:lvlJc w:val="right"/>
      <w:pPr>
        <w:ind w:left="1850" w:hanging="180"/>
      </w:pPr>
    </w:lvl>
    <w:lvl w:ilvl="3" w:tplc="0C07000F" w:tentative="1">
      <w:start w:val="1"/>
      <w:numFmt w:val="decimal"/>
      <w:lvlText w:val="%4."/>
      <w:lvlJc w:val="left"/>
      <w:pPr>
        <w:ind w:left="2570" w:hanging="360"/>
      </w:pPr>
    </w:lvl>
    <w:lvl w:ilvl="4" w:tplc="0C070019" w:tentative="1">
      <w:start w:val="1"/>
      <w:numFmt w:val="lowerLetter"/>
      <w:lvlText w:val="%5."/>
      <w:lvlJc w:val="left"/>
      <w:pPr>
        <w:ind w:left="3290" w:hanging="360"/>
      </w:pPr>
    </w:lvl>
    <w:lvl w:ilvl="5" w:tplc="0C07001B" w:tentative="1">
      <w:start w:val="1"/>
      <w:numFmt w:val="lowerRoman"/>
      <w:lvlText w:val="%6."/>
      <w:lvlJc w:val="right"/>
      <w:pPr>
        <w:ind w:left="4010" w:hanging="180"/>
      </w:pPr>
    </w:lvl>
    <w:lvl w:ilvl="6" w:tplc="0C07000F" w:tentative="1">
      <w:start w:val="1"/>
      <w:numFmt w:val="decimal"/>
      <w:lvlText w:val="%7."/>
      <w:lvlJc w:val="left"/>
      <w:pPr>
        <w:ind w:left="4730" w:hanging="360"/>
      </w:pPr>
    </w:lvl>
    <w:lvl w:ilvl="7" w:tplc="0C070019" w:tentative="1">
      <w:start w:val="1"/>
      <w:numFmt w:val="lowerLetter"/>
      <w:lvlText w:val="%8."/>
      <w:lvlJc w:val="left"/>
      <w:pPr>
        <w:ind w:left="5450" w:hanging="360"/>
      </w:pPr>
    </w:lvl>
    <w:lvl w:ilvl="8" w:tplc="0C07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6D"/>
    <w:rsid w:val="000E229F"/>
    <w:rsid w:val="0012653F"/>
    <w:rsid w:val="00146FB8"/>
    <w:rsid w:val="002069E5"/>
    <w:rsid w:val="002F5079"/>
    <w:rsid w:val="0052506D"/>
    <w:rsid w:val="005A3321"/>
    <w:rsid w:val="0084259F"/>
    <w:rsid w:val="00D80786"/>
    <w:rsid w:val="00F9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F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D80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D8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Gottfried</cp:lastModifiedBy>
  <cp:revision>4</cp:revision>
  <dcterms:created xsi:type="dcterms:W3CDTF">2024-03-03T19:56:00Z</dcterms:created>
  <dcterms:modified xsi:type="dcterms:W3CDTF">2024-03-08T20:22:00Z</dcterms:modified>
</cp:coreProperties>
</file>